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17F0" w14:textId="4B03A2E6" w:rsidR="00BD7215" w:rsidRP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REGULAMIN KLASY SPORTOWEJ</w:t>
      </w:r>
    </w:p>
    <w:p w14:paraId="67413CCF" w14:textId="77777777" w:rsidR="00BD7215" w:rsidRP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W SZKOLE PODSTAWOWEJ NR 10</w:t>
      </w:r>
    </w:p>
    <w:p w14:paraId="4CC6C8B6" w14:textId="77777777" w:rsid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im. TOMASZOWSKICH OLIMPIJCZYKÓW W TOMASZOWIE MAZOWIECKIM</w:t>
      </w:r>
    </w:p>
    <w:p w14:paraId="010EBD19" w14:textId="3497CEFE" w:rsid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</w:t>
      </w:r>
      <w:r w:rsidR="008C26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8C2633">
        <w:rPr>
          <w:b/>
          <w:sz w:val="28"/>
          <w:szCs w:val="28"/>
        </w:rPr>
        <w:t>4</w:t>
      </w:r>
    </w:p>
    <w:p w14:paraId="2D79066E" w14:textId="77777777" w:rsidR="00EA7F31" w:rsidRDefault="00EA7F31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16F87318" w14:textId="77777777" w:rsidR="00BD7215" w:rsidRPr="00BD7215" w:rsidRDefault="00BD7215" w:rsidP="00BD7215">
      <w:pPr>
        <w:pStyle w:val="Bezodstpw"/>
        <w:jc w:val="center"/>
        <w:rPr>
          <w:b/>
          <w:sz w:val="28"/>
          <w:szCs w:val="28"/>
        </w:rPr>
      </w:pPr>
    </w:p>
    <w:p w14:paraId="5464297C" w14:textId="77777777" w:rsidR="00BD7215" w:rsidRDefault="00BD7215">
      <w:r>
        <w:t>Podstawa prawna</w:t>
      </w:r>
    </w:p>
    <w:p w14:paraId="2198605D" w14:textId="5F6A1CBA" w:rsidR="00BD7215" w:rsidRPr="009E5F14" w:rsidRDefault="00BD7215">
      <w:pPr>
        <w:rPr>
          <w:color w:val="FF0000"/>
        </w:rPr>
      </w:pPr>
      <w:r>
        <w:t xml:space="preserve"> 1. </w:t>
      </w:r>
      <w:r w:rsidRPr="00BD7215">
        <w:rPr>
          <w:i/>
        </w:rPr>
        <w:t>Ustawa z dnia 14 grudnia 2016r. - Prawo oświatowe</w:t>
      </w:r>
      <w:r>
        <w:t xml:space="preserve"> </w:t>
      </w:r>
    </w:p>
    <w:p w14:paraId="6DB59790" w14:textId="04DCF167" w:rsidR="00AE7841" w:rsidRDefault="00BD7215">
      <w:pPr>
        <w:rPr>
          <w:i/>
        </w:rPr>
      </w:pPr>
      <w:r>
        <w:t xml:space="preserve"> 2. </w:t>
      </w:r>
      <w:r w:rsidRPr="00BD7215">
        <w:rPr>
          <w:i/>
        </w:rPr>
        <w:t xml:space="preserve">Rozporządzenie Ministra Edukacji Narodowej z dnia 27 marca 2017r. w sprawie oddziałów i szkół </w:t>
      </w:r>
      <w:r>
        <w:rPr>
          <w:i/>
        </w:rPr>
        <w:br/>
        <w:t xml:space="preserve">       </w:t>
      </w:r>
      <w:r w:rsidRPr="00BD7215">
        <w:rPr>
          <w:i/>
        </w:rPr>
        <w:t xml:space="preserve">sportowych oraz oddziałów i szkół mistrzostwa sportowego </w:t>
      </w:r>
    </w:p>
    <w:p w14:paraId="6A846FF6" w14:textId="0088F873" w:rsidR="00AE7841" w:rsidRPr="00AE7841" w:rsidRDefault="00AE7841" w:rsidP="00AE7841">
      <w:pPr>
        <w:jc w:val="both"/>
        <w:rPr>
          <w:i/>
        </w:rPr>
      </w:pPr>
      <w:r w:rsidRPr="00AE7841">
        <w:t>3.</w:t>
      </w:r>
      <w:r w:rsidR="00B93BCA">
        <w:t xml:space="preserve">  </w:t>
      </w:r>
      <w:r w:rsidRPr="00AE7841">
        <w:rPr>
          <w:i/>
        </w:rPr>
        <w:t xml:space="preserve">Zarządzenie nr </w:t>
      </w:r>
      <w:r w:rsidR="00B93BCA">
        <w:rPr>
          <w:i/>
        </w:rPr>
        <w:t>21</w:t>
      </w:r>
      <w:r w:rsidRPr="00AE7841">
        <w:rPr>
          <w:i/>
        </w:rPr>
        <w:t>/202</w:t>
      </w:r>
      <w:r w:rsidR="00B93BCA">
        <w:rPr>
          <w:i/>
        </w:rPr>
        <w:t>3</w:t>
      </w:r>
      <w:r w:rsidRPr="00AE7841">
        <w:rPr>
          <w:i/>
        </w:rPr>
        <w:t xml:space="preserve"> Prezydenta Miasta Tomaszowa Mazowieckiego w sprawie ustalenia na rok</w:t>
      </w:r>
      <w:r w:rsidR="00B93BCA">
        <w:rPr>
          <w:i/>
        </w:rPr>
        <w:br/>
      </w:r>
      <w:r w:rsidRPr="00AE7841">
        <w:rPr>
          <w:i/>
        </w:rPr>
        <w:t xml:space="preserve"> </w:t>
      </w:r>
      <w:r w:rsidR="00B93BCA">
        <w:rPr>
          <w:i/>
        </w:rPr>
        <w:t xml:space="preserve">    </w:t>
      </w:r>
      <w:r w:rsidRPr="00AE7841">
        <w:rPr>
          <w:i/>
        </w:rPr>
        <w:t>szkolny 202</w:t>
      </w:r>
      <w:r w:rsidR="00B93BCA">
        <w:rPr>
          <w:i/>
        </w:rPr>
        <w:t>3</w:t>
      </w:r>
      <w:r w:rsidRPr="00AE7841">
        <w:rPr>
          <w:i/>
        </w:rPr>
        <w:t>/202</w:t>
      </w:r>
      <w:r w:rsidR="00B93BCA">
        <w:rPr>
          <w:i/>
        </w:rPr>
        <w:t xml:space="preserve">4 </w:t>
      </w:r>
      <w:r w:rsidRPr="00AE7841">
        <w:rPr>
          <w:i/>
        </w:rPr>
        <w:t>terminów przeprowadzania post</w:t>
      </w:r>
      <w:r w:rsidR="00B93BCA">
        <w:rPr>
          <w:i/>
        </w:rPr>
        <w:t>ę</w:t>
      </w:r>
      <w:r w:rsidRPr="00AE7841">
        <w:rPr>
          <w:i/>
        </w:rPr>
        <w:t>powania rekrutacyjnego</w:t>
      </w:r>
      <w:r w:rsidR="00B93BCA">
        <w:rPr>
          <w:i/>
        </w:rPr>
        <w:t xml:space="preserve"> i postępowania</w:t>
      </w:r>
      <w:r w:rsidR="00B93BCA">
        <w:rPr>
          <w:i/>
        </w:rPr>
        <w:br/>
        <w:t xml:space="preserve">     uzupełniającego </w:t>
      </w:r>
      <w:r w:rsidRPr="00AE7841">
        <w:rPr>
          <w:i/>
        </w:rPr>
        <w:t xml:space="preserve"> do oddział</w:t>
      </w:r>
      <w:r>
        <w:rPr>
          <w:i/>
        </w:rPr>
        <w:t>ó</w:t>
      </w:r>
      <w:r w:rsidRPr="00AE7841">
        <w:rPr>
          <w:i/>
        </w:rPr>
        <w:t xml:space="preserve">w sportowych </w:t>
      </w:r>
      <w:r>
        <w:rPr>
          <w:i/>
        </w:rPr>
        <w:t xml:space="preserve"> </w:t>
      </w:r>
      <w:r w:rsidR="00B93BCA">
        <w:rPr>
          <w:i/>
        </w:rPr>
        <w:t>klas IV</w:t>
      </w:r>
      <w:r>
        <w:rPr>
          <w:i/>
        </w:rPr>
        <w:t xml:space="preserve"> </w:t>
      </w:r>
      <w:r w:rsidRPr="00AE7841">
        <w:rPr>
          <w:i/>
        </w:rPr>
        <w:t>w szkołach</w:t>
      </w:r>
      <w:r w:rsidR="00B93BCA">
        <w:rPr>
          <w:i/>
        </w:rPr>
        <w:t xml:space="preserve"> </w:t>
      </w:r>
      <w:r w:rsidRPr="00AE7841">
        <w:rPr>
          <w:i/>
        </w:rPr>
        <w:t xml:space="preserve"> podstawowych prowadzonych przez </w:t>
      </w:r>
      <w:r w:rsidR="00B93BCA">
        <w:rPr>
          <w:i/>
        </w:rPr>
        <w:br/>
        <w:t xml:space="preserve">     </w:t>
      </w:r>
      <w:r w:rsidRPr="00AE7841">
        <w:rPr>
          <w:i/>
        </w:rPr>
        <w:t>Gminę</w:t>
      </w:r>
      <w:r w:rsidR="00B93BCA">
        <w:rPr>
          <w:i/>
        </w:rPr>
        <w:t xml:space="preserve"> </w:t>
      </w:r>
      <w:r w:rsidRPr="00AE7841">
        <w:rPr>
          <w:i/>
        </w:rPr>
        <w:t>-</w:t>
      </w:r>
      <w:r w:rsidR="00B93BCA">
        <w:rPr>
          <w:i/>
        </w:rPr>
        <w:t xml:space="preserve"> </w:t>
      </w:r>
      <w:r w:rsidRPr="00AE7841">
        <w:rPr>
          <w:i/>
        </w:rPr>
        <w:t>Miasto Tomaszów Mazowiecki.</w:t>
      </w:r>
    </w:p>
    <w:p w14:paraId="75C82BEC" w14:textId="77777777" w:rsidR="0090679F" w:rsidRPr="00BD7215" w:rsidRDefault="0090679F">
      <w:pPr>
        <w:rPr>
          <w:i/>
        </w:rPr>
      </w:pPr>
    </w:p>
    <w:p w14:paraId="1B49EABB" w14:textId="0FFEA85A" w:rsidR="00BD7215" w:rsidRPr="00BD7215" w:rsidRDefault="00BD7215">
      <w:pPr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ROZDZIAŁ I</w:t>
      </w:r>
      <w:r>
        <w:rPr>
          <w:b/>
          <w:sz w:val="28"/>
          <w:szCs w:val="28"/>
        </w:rPr>
        <w:t xml:space="preserve"> - </w:t>
      </w:r>
      <w:r w:rsidRPr="00BD7215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t>POSTANOWIENIA OGÓLNE</w:t>
      </w:r>
      <w:r w:rsidRPr="00BD7215">
        <w:rPr>
          <w:b/>
          <w:sz w:val="28"/>
          <w:szCs w:val="28"/>
        </w:rPr>
        <w:t xml:space="preserve"> </w:t>
      </w:r>
    </w:p>
    <w:p w14:paraId="7DBED448" w14:textId="52301F4B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Naboru uczniów z klas</w:t>
      </w:r>
      <w:r w:rsidR="00B93BCA">
        <w:rPr>
          <w:sz w:val="24"/>
          <w:szCs w:val="24"/>
        </w:rPr>
        <w:t xml:space="preserve"> </w:t>
      </w:r>
      <w:r w:rsidRPr="00BD7215">
        <w:rPr>
          <w:sz w:val="24"/>
          <w:szCs w:val="24"/>
        </w:rPr>
        <w:t xml:space="preserve"> </w:t>
      </w:r>
      <w:r w:rsidR="00B93BCA">
        <w:rPr>
          <w:sz w:val="24"/>
          <w:szCs w:val="24"/>
        </w:rPr>
        <w:t xml:space="preserve">trzecich </w:t>
      </w:r>
      <w:r w:rsidRPr="00BD7215">
        <w:rPr>
          <w:sz w:val="24"/>
          <w:szCs w:val="24"/>
        </w:rPr>
        <w:t xml:space="preserve">szkoły podstawowej o predyspozycjach fizycznych do uprawiania wybranych dyscyplin sportu dokona Szkolna Komisja Rekrutacyjno –Kwalifikacyjna powołana przez dyrektora. </w:t>
      </w:r>
    </w:p>
    <w:p w14:paraId="7536B0B5" w14:textId="77777777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Spośród wyłonionych uczniów wybrana zostaje grupa ćwiczebna, która od nowego roku szkolnego będzie stanowić klasę sportową o profilu piłki siatkowej. </w:t>
      </w:r>
    </w:p>
    <w:p w14:paraId="4E25F6A1" w14:textId="18961064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Wymiar zajęć obowiązkowych z wychowania fizycznego w klasie sportowej wynosi 10 godzin w ciągu tygodnia, w tym 4 godziny są przeznaczone na realizację programu nauczania zgodnego z podstawą programową, zaś 6 godzin w formie zajęć specjalistycznych w wybranej dyscyplinie sportowej</w:t>
      </w:r>
      <w:r w:rsidR="00B93BCA">
        <w:rPr>
          <w:sz w:val="24"/>
          <w:szCs w:val="24"/>
        </w:rPr>
        <w:t xml:space="preserve"> (piłka siatkowa)</w:t>
      </w:r>
      <w:r w:rsidRPr="00BD7215">
        <w:rPr>
          <w:sz w:val="24"/>
          <w:szCs w:val="24"/>
        </w:rPr>
        <w:t xml:space="preserve">. </w:t>
      </w:r>
    </w:p>
    <w:p w14:paraId="21736777" w14:textId="77777777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W przypadku okresowej niezdolności do uczestnictwa w zajęciach wychowania fizycznego uczeń zostaje zwolniony z tych zajęć na podstawie decyzji dyrektora szkoły</w:t>
      </w:r>
      <w:r>
        <w:rPr>
          <w:sz w:val="24"/>
          <w:szCs w:val="24"/>
        </w:rPr>
        <w:t>.</w:t>
      </w:r>
    </w:p>
    <w:p w14:paraId="63550610" w14:textId="1EA18C56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Choroba </w:t>
      </w:r>
      <w:r w:rsidR="00100387">
        <w:rPr>
          <w:sz w:val="24"/>
          <w:szCs w:val="24"/>
        </w:rPr>
        <w:t xml:space="preserve">trwale </w:t>
      </w:r>
      <w:r w:rsidRPr="00BD7215">
        <w:rPr>
          <w:sz w:val="24"/>
          <w:szCs w:val="24"/>
        </w:rPr>
        <w:t xml:space="preserve">uniemożliwiająca realizację zajęć wychowania fizycznego przez ucznia klasy sportowej wynikła po czasie zapisania ucznia do danej klasy powoduje przeniesienie ucznia do innego oddziału klasowego. </w:t>
      </w:r>
    </w:p>
    <w:p w14:paraId="4FD678BE" w14:textId="77777777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Na wniosek rodziców (prawnych opiekunów) uczeń, mimo zwolnienia z zajęć </w:t>
      </w:r>
      <w:r w:rsidR="00B64819">
        <w:rPr>
          <w:sz w:val="24"/>
          <w:szCs w:val="24"/>
        </w:rPr>
        <w:br/>
      </w:r>
      <w:r w:rsidRPr="00BD7215">
        <w:rPr>
          <w:sz w:val="24"/>
          <w:szCs w:val="24"/>
        </w:rPr>
        <w:t xml:space="preserve">z wychowania fizycznego, może kontynuować naukę w klasie sportowej. </w:t>
      </w:r>
    </w:p>
    <w:p w14:paraId="71E2DE32" w14:textId="77777777" w:rsidR="00BD7215" w:rsidRPr="00B93BCA" w:rsidRDefault="00BD7215" w:rsidP="004A3D0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Klasa sportowa realizuje program szkolenia sportowego równolegle z programem kształcenia ogólnego, właściwym dla danego typu szkoły. </w:t>
      </w:r>
    </w:p>
    <w:p w14:paraId="277327D1" w14:textId="77777777" w:rsidR="00BD7215" w:rsidRPr="00B93BCA" w:rsidRDefault="00BD7215" w:rsidP="004A3D0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Uczniowie uczęszczający do klasy sportowej realizują szkolny plan nauczania zatwierdzony przez dyrektora szkoły dla danego etapu edukacyjnego i opracowany na podstawie ramowego planu nauczania. </w:t>
      </w:r>
    </w:p>
    <w:p w14:paraId="07CB35F3" w14:textId="77777777" w:rsidR="004A3D06" w:rsidRDefault="004A3D06" w:rsidP="000D6213">
      <w:pPr>
        <w:pStyle w:val="Bezodstpw"/>
        <w:spacing w:line="276" w:lineRule="auto"/>
        <w:jc w:val="both"/>
        <w:rPr>
          <w:sz w:val="24"/>
          <w:szCs w:val="24"/>
        </w:rPr>
      </w:pPr>
    </w:p>
    <w:p w14:paraId="19E16786" w14:textId="77777777" w:rsidR="000D6213" w:rsidRPr="004A3D06" w:rsidRDefault="000D6213" w:rsidP="000D6213">
      <w:pPr>
        <w:pStyle w:val="Bezodstpw"/>
        <w:spacing w:line="276" w:lineRule="auto"/>
        <w:jc w:val="both"/>
        <w:rPr>
          <w:b/>
          <w:sz w:val="28"/>
          <w:szCs w:val="28"/>
        </w:rPr>
      </w:pPr>
    </w:p>
    <w:p w14:paraId="774D34A7" w14:textId="3C9A6548" w:rsidR="00BD7215" w:rsidRPr="004A3D06" w:rsidRDefault="00BD7215">
      <w:pPr>
        <w:rPr>
          <w:b/>
          <w:sz w:val="28"/>
          <w:szCs w:val="28"/>
        </w:rPr>
      </w:pPr>
      <w:r w:rsidRPr="004A3D06">
        <w:rPr>
          <w:b/>
          <w:sz w:val="28"/>
          <w:szCs w:val="28"/>
        </w:rPr>
        <w:lastRenderedPageBreak/>
        <w:t xml:space="preserve">ROZDZIAŁ II </w:t>
      </w:r>
      <w:r w:rsidR="00840994">
        <w:rPr>
          <w:b/>
          <w:sz w:val="28"/>
          <w:szCs w:val="28"/>
        </w:rPr>
        <w:t>–</w:t>
      </w:r>
      <w:r w:rsidR="004A3D06" w:rsidRPr="004A3D06">
        <w:rPr>
          <w:b/>
          <w:sz w:val="28"/>
          <w:szCs w:val="28"/>
        </w:rPr>
        <w:t xml:space="preserve"> Z</w:t>
      </w:r>
      <w:r w:rsidR="00840994">
        <w:rPr>
          <w:b/>
          <w:sz w:val="28"/>
          <w:szCs w:val="28"/>
        </w:rPr>
        <w:t>ASADY NABORU DO KLASY SPORTOWEJ</w:t>
      </w:r>
      <w:r w:rsidRPr="004A3D06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t>W ROKU SZKOLNYM</w:t>
      </w:r>
      <w:r w:rsidR="000C1099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br/>
        <w:t xml:space="preserve">                            </w:t>
      </w:r>
      <w:r w:rsidR="000C1099">
        <w:rPr>
          <w:b/>
          <w:sz w:val="28"/>
          <w:szCs w:val="28"/>
        </w:rPr>
        <w:t>202</w:t>
      </w:r>
      <w:r w:rsidR="00B93BCA">
        <w:rPr>
          <w:b/>
          <w:sz w:val="28"/>
          <w:szCs w:val="28"/>
        </w:rPr>
        <w:t>3</w:t>
      </w:r>
      <w:r w:rsidR="000C1099">
        <w:rPr>
          <w:b/>
          <w:sz w:val="28"/>
          <w:szCs w:val="28"/>
        </w:rPr>
        <w:t>/202</w:t>
      </w:r>
      <w:r w:rsidR="00B93BCA">
        <w:rPr>
          <w:b/>
          <w:sz w:val="28"/>
          <w:szCs w:val="28"/>
        </w:rPr>
        <w:t>4</w:t>
      </w:r>
    </w:p>
    <w:p w14:paraId="67E9D49D" w14:textId="77777777" w:rsidR="000C1099" w:rsidRPr="00B93BCA" w:rsidRDefault="000C1099" w:rsidP="004A3D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3BCA">
        <w:rPr>
          <w:sz w:val="24"/>
          <w:szCs w:val="24"/>
        </w:rPr>
        <w:t>Klasa sportowa tworzona jest w celu kształcenia uczniów posiadających wysokie predyspozycje i zainteresowania sportowe.</w:t>
      </w:r>
    </w:p>
    <w:p w14:paraId="108E853F" w14:textId="77777777" w:rsidR="004A3D06" w:rsidRPr="00B93BCA" w:rsidRDefault="00BD7215" w:rsidP="004A3D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3BCA">
        <w:rPr>
          <w:sz w:val="24"/>
          <w:szCs w:val="24"/>
        </w:rPr>
        <w:t>Kandydatem do kla</w:t>
      </w:r>
      <w:r w:rsidR="00D3339F" w:rsidRPr="00B93BCA">
        <w:rPr>
          <w:sz w:val="24"/>
          <w:szCs w:val="24"/>
        </w:rPr>
        <w:t>sy czwartej sportowej może być uczeń, który:</w:t>
      </w:r>
    </w:p>
    <w:p w14:paraId="469A7F2E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 danym roku kalendarzowym ukończył klasę III szkoły podstawowej;</w:t>
      </w:r>
    </w:p>
    <w:p w14:paraId="300DD184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wykazuje się umiejętnościami i uzdolnieniami potwierdzonymi wysokimi wynikami testu sprawnościowego;</w:t>
      </w:r>
    </w:p>
    <w:p w14:paraId="1D2B8B93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wykazuje się bardzo dobrym stanem zdrowia potwierdzonym przez lekarza;</w:t>
      </w:r>
    </w:p>
    <w:p w14:paraId="2A9638FB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 xml:space="preserve">posiada pisemną zgodę rodziców na uczęszczanie do klasy sportowej. </w:t>
      </w:r>
    </w:p>
    <w:p w14:paraId="6014BFF6" w14:textId="4E15952F" w:rsidR="004A3D06" w:rsidRPr="00B93BCA" w:rsidRDefault="004A3D06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>W przypadku większej liczby kandydatów spełniających warunki, niż liczba wolnych miejsc w klasie sportowej</w:t>
      </w:r>
      <w:r w:rsidR="002970BE">
        <w:rPr>
          <w:sz w:val="24"/>
          <w:szCs w:val="24"/>
        </w:rPr>
        <w:t xml:space="preserve"> </w:t>
      </w:r>
      <w:r w:rsidRPr="00B93BCA">
        <w:rPr>
          <w:sz w:val="24"/>
          <w:szCs w:val="24"/>
        </w:rPr>
        <w:t xml:space="preserve"> na pierwszym etapie postępowania rekrutacyjnego są brane pod uwagę wyniki prób sprawności fizycznej.</w:t>
      </w:r>
    </w:p>
    <w:p w14:paraId="171524D9" w14:textId="77777777" w:rsidR="00BD7215" w:rsidRPr="00B93BCA" w:rsidRDefault="00BD7215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Do szkoły przyjmuje się kandydata spoza obwodu szkoły pod warunkiem, że szkoła dysponuje wolnymi miejscami i nie spowoduje to pogorszenia warunków pracy szkoły. </w:t>
      </w:r>
    </w:p>
    <w:p w14:paraId="21336290" w14:textId="639ABD00" w:rsidR="00BD7215" w:rsidRPr="00B93BCA" w:rsidRDefault="00BD7215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 Lista osób przyjętych do oddziału sportowego zostanie podana do wiadomości zainteresowanych </w:t>
      </w:r>
      <w:r w:rsidR="00D3339F" w:rsidRPr="00B93BCA">
        <w:rPr>
          <w:sz w:val="24"/>
          <w:szCs w:val="24"/>
        </w:rPr>
        <w:t xml:space="preserve"> </w:t>
      </w:r>
      <w:r w:rsidRPr="00840994">
        <w:rPr>
          <w:b/>
          <w:bCs/>
          <w:sz w:val="24"/>
          <w:szCs w:val="24"/>
        </w:rPr>
        <w:t xml:space="preserve">dnia </w:t>
      </w:r>
      <w:r w:rsidR="00464784" w:rsidRPr="00840994">
        <w:rPr>
          <w:b/>
          <w:bCs/>
          <w:sz w:val="24"/>
          <w:szCs w:val="24"/>
        </w:rPr>
        <w:t>25 kwietnia</w:t>
      </w:r>
      <w:r w:rsidRPr="00840994">
        <w:rPr>
          <w:b/>
          <w:bCs/>
          <w:sz w:val="24"/>
          <w:szCs w:val="24"/>
        </w:rPr>
        <w:t xml:space="preserve"> 202</w:t>
      </w:r>
      <w:r w:rsidR="002970BE" w:rsidRPr="00840994">
        <w:rPr>
          <w:b/>
          <w:bCs/>
          <w:sz w:val="24"/>
          <w:szCs w:val="24"/>
        </w:rPr>
        <w:t>3</w:t>
      </w:r>
      <w:r w:rsidRPr="00840994">
        <w:rPr>
          <w:b/>
          <w:bCs/>
          <w:sz w:val="24"/>
          <w:szCs w:val="24"/>
        </w:rPr>
        <w:t>r</w:t>
      </w:r>
      <w:r w:rsidRPr="00B93BCA">
        <w:rPr>
          <w:sz w:val="24"/>
          <w:szCs w:val="24"/>
        </w:rPr>
        <w:t xml:space="preserve"> , godz. </w:t>
      </w:r>
      <w:r w:rsidR="00464784">
        <w:rPr>
          <w:sz w:val="24"/>
          <w:szCs w:val="24"/>
        </w:rPr>
        <w:t>15</w:t>
      </w:r>
      <w:r w:rsidRPr="00B93BCA">
        <w:rPr>
          <w:sz w:val="24"/>
          <w:szCs w:val="24"/>
        </w:rPr>
        <w:t xml:space="preserve">.00. </w:t>
      </w:r>
    </w:p>
    <w:p w14:paraId="4B58FDF6" w14:textId="17F71019" w:rsidR="00DD7164" w:rsidRPr="00B93BCA" w:rsidRDefault="00DD7164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Terminy przeprowadzania postępowania rekrutacyjnego do oddziałów sportowych zgodnie z </w:t>
      </w:r>
      <w:r w:rsidRPr="00840994">
        <w:rPr>
          <w:b/>
          <w:bCs/>
          <w:sz w:val="24"/>
          <w:szCs w:val="24"/>
        </w:rPr>
        <w:t xml:space="preserve">Zarządzeniem nr </w:t>
      </w:r>
      <w:r w:rsidR="002970BE" w:rsidRPr="00840994">
        <w:rPr>
          <w:b/>
          <w:bCs/>
          <w:sz w:val="24"/>
          <w:szCs w:val="24"/>
        </w:rPr>
        <w:t>21</w:t>
      </w:r>
      <w:r w:rsidRPr="00840994">
        <w:rPr>
          <w:b/>
          <w:bCs/>
          <w:sz w:val="24"/>
          <w:szCs w:val="24"/>
        </w:rPr>
        <w:t>/202</w:t>
      </w:r>
      <w:r w:rsidR="002970BE" w:rsidRPr="00840994">
        <w:rPr>
          <w:b/>
          <w:bCs/>
          <w:sz w:val="24"/>
          <w:szCs w:val="24"/>
        </w:rPr>
        <w:t>3</w:t>
      </w:r>
      <w:r w:rsidRPr="00840994">
        <w:rPr>
          <w:b/>
          <w:bCs/>
          <w:sz w:val="24"/>
          <w:szCs w:val="24"/>
        </w:rPr>
        <w:t xml:space="preserve"> Prezydenta Miasta Tomaszowa Mazowieckiego</w:t>
      </w:r>
      <w:r w:rsidRPr="00B93BCA">
        <w:rPr>
          <w:sz w:val="24"/>
          <w:szCs w:val="24"/>
        </w:rPr>
        <w:t xml:space="preserve"> przedstawiają się następująco:</w:t>
      </w:r>
    </w:p>
    <w:p w14:paraId="3013A36E" w14:textId="77777777" w:rsidR="00DD7164" w:rsidRDefault="00DD7164" w:rsidP="00DD7164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9"/>
        <w:gridCol w:w="3761"/>
        <w:gridCol w:w="2193"/>
        <w:gridCol w:w="1979"/>
      </w:tblGrid>
      <w:tr w:rsidR="00DD7164" w14:paraId="4B616F0C" w14:textId="77777777" w:rsidTr="002970BE">
        <w:tc>
          <w:tcPr>
            <w:tcW w:w="409" w:type="dxa"/>
            <w:vAlign w:val="center"/>
          </w:tcPr>
          <w:p w14:paraId="7C717D5D" w14:textId="77777777" w:rsidR="00DD7164" w:rsidRPr="00564D29" w:rsidRDefault="00564D29" w:rsidP="00564D2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64D29">
              <w:rPr>
                <w:sz w:val="24"/>
                <w:szCs w:val="24"/>
              </w:rPr>
              <w:t>lp</w:t>
            </w:r>
          </w:p>
        </w:tc>
        <w:tc>
          <w:tcPr>
            <w:tcW w:w="3761" w:type="dxa"/>
          </w:tcPr>
          <w:p w14:paraId="28E340CA" w14:textId="77777777" w:rsidR="00DD7164" w:rsidRDefault="00DD7164" w:rsidP="00DD71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czynności</w:t>
            </w:r>
          </w:p>
        </w:tc>
        <w:tc>
          <w:tcPr>
            <w:tcW w:w="2193" w:type="dxa"/>
          </w:tcPr>
          <w:p w14:paraId="31393D5B" w14:textId="77777777" w:rsidR="00DD7164" w:rsidRDefault="00DD7164" w:rsidP="00DD71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Terminy </w:t>
            </w:r>
            <w:r>
              <w:rPr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1979" w:type="dxa"/>
          </w:tcPr>
          <w:p w14:paraId="7BF399D5" w14:textId="77777777" w:rsidR="00DD7164" w:rsidRDefault="00DD7164" w:rsidP="00DD71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Terminy </w:t>
            </w:r>
            <w:r>
              <w:rPr>
                <w:sz w:val="24"/>
                <w:szCs w:val="24"/>
              </w:rPr>
              <w:br/>
              <w:t>w postępowaniu uzupełniającym</w:t>
            </w:r>
          </w:p>
        </w:tc>
      </w:tr>
      <w:tr w:rsidR="00DD7164" w14:paraId="25DE64C7" w14:textId="77777777" w:rsidTr="002970BE">
        <w:tc>
          <w:tcPr>
            <w:tcW w:w="409" w:type="dxa"/>
          </w:tcPr>
          <w:p w14:paraId="73EE0423" w14:textId="77777777" w:rsidR="00DD7164" w:rsidRDefault="00DD7164" w:rsidP="00DD71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14:paraId="0D219852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>
              <w:t>Złożenie wniosku o przyjęcie do oddziału sportowego szkoły podstawowej wraz z dokumentami potwierdzającymi spełnianie przez kandydata warunków.</w:t>
            </w:r>
          </w:p>
        </w:tc>
        <w:tc>
          <w:tcPr>
            <w:tcW w:w="2193" w:type="dxa"/>
          </w:tcPr>
          <w:p w14:paraId="5CDD40F4" w14:textId="0C6CA44E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od 1</w:t>
            </w:r>
            <w:r w:rsidR="002970BE">
              <w:t>3</w:t>
            </w:r>
            <w:r w:rsidRPr="00DD7164">
              <w:t xml:space="preserve"> marca 202</w:t>
            </w:r>
            <w:r w:rsidR="002970BE">
              <w:t>3</w:t>
            </w:r>
            <w:r w:rsidRPr="00DD7164">
              <w:t>r.</w:t>
            </w:r>
          </w:p>
          <w:p w14:paraId="2F11AF34" w14:textId="67CE2C94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do 2</w:t>
            </w:r>
            <w:r w:rsidR="002970BE">
              <w:t>4</w:t>
            </w:r>
            <w:r w:rsidRPr="00DD7164">
              <w:t xml:space="preserve"> marca 202</w:t>
            </w:r>
            <w:r w:rsidR="002970BE">
              <w:t>3</w:t>
            </w:r>
            <w:r w:rsidRPr="00DD7164">
              <w:t>r.</w:t>
            </w:r>
          </w:p>
        </w:tc>
        <w:tc>
          <w:tcPr>
            <w:tcW w:w="1979" w:type="dxa"/>
          </w:tcPr>
          <w:p w14:paraId="547B1A35" w14:textId="1DA9991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 xml:space="preserve">od </w:t>
            </w:r>
            <w:r w:rsidR="002970BE">
              <w:t>29</w:t>
            </w:r>
            <w:r w:rsidRPr="00DD7164">
              <w:t xml:space="preserve"> </w:t>
            </w:r>
            <w:r w:rsidR="002970BE">
              <w:t>czerwca</w:t>
            </w:r>
            <w:r w:rsidRPr="00DD7164">
              <w:t xml:space="preserve"> 202</w:t>
            </w:r>
            <w:r w:rsidR="002970BE">
              <w:t>3</w:t>
            </w:r>
            <w:r w:rsidRPr="00DD7164">
              <w:t>r.</w:t>
            </w:r>
          </w:p>
          <w:p w14:paraId="11A94590" w14:textId="7DC2E23E" w:rsidR="00DD7164" w:rsidRPr="00DD7164" w:rsidRDefault="00564D29" w:rsidP="00DD7164">
            <w:pPr>
              <w:pStyle w:val="Akapitzlist"/>
              <w:ind w:left="0"/>
              <w:jc w:val="both"/>
            </w:pPr>
            <w:r>
              <w:t>d</w:t>
            </w:r>
            <w:r w:rsidR="00DD7164" w:rsidRPr="00DD7164">
              <w:t xml:space="preserve">o </w:t>
            </w:r>
            <w:r w:rsidR="002970BE">
              <w:t>5</w:t>
            </w:r>
            <w:r w:rsidR="00DD7164" w:rsidRPr="00DD7164">
              <w:t xml:space="preserve"> lipca 202</w:t>
            </w:r>
            <w:r w:rsidR="002970BE">
              <w:t>3</w:t>
            </w:r>
            <w:r w:rsidR="00DD7164" w:rsidRPr="00DD7164">
              <w:t>r.</w:t>
            </w:r>
          </w:p>
        </w:tc>
      </w:tr>
      <w:tr w:rsidR="00DD7164" w:rsidRPr="00DD7164" w14:paraId="29A64991" w14:textId="77777777" w:rsidTr="002970BE">
        <w:tc>
          <w:tcPr>
            <w:tcW w:w="409" w:type="dxa"/>
          </w:tcPr>
          <w:p w14:paraId="5FCCFA5C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2.</w:t>
            </w:r>
          </w:p>
        </w:tc>
        <w:tc>
          <w:tcPr>
            <w:tcW w:w="3761" w:type="dxa"/>
          </w:tcPr>
          <w:p w14:paraId="55AD93FB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Przeprowadzenie prób sprawności fizycznej, o których mowa z art.137 ust.1 pkt 3 ustawy – Prawo Oświatowe</w:t>
            </w:r>
          </w:p>
        </w:tc>
        <w:tc>
          <w:tcPr>
            <w:tcW w:w="2193" w:type="dxa"/>
          </w:tcPr>
          <w:p w14:paraId="7F12E7FC" w14:textId="4D6F0DA8" w:rsidR="00DD7164" w:rsidRDefault="00DD7164" w:rsidP="00DD7164">
            <w:pPr>
              <w:pStyle w:val="Akapitzlist"/>
              <w:ind w:left="0"/>
              <w:jc w:val="both"/>
            </w:pPr>
            <w:r>
              <w:t xml:space="preserve">od </w:t>
            </w:r>
            <w:r w:rsidR="002970BE">
              <w:t>29 marca</w:t>
            </w:r>
            <w:r>
              <w:t xml:space="preserve"> 202</w:t>
            </w:r>
            <w:r w:rsidR="002970BE">
              <w:t>3</w:t>
            </w:r>
            <w:r>
              <w:t>r.</w:t>
            </w:r>
          </w:p>
          <w:p w14:paraId="135AACA7" w14:textId="6DB660D3" w:rsidR="00DD7164" w:rsidRPr="00DD7164" w:rsidRDefault="00DD7164" w:rsidP="00DD7164">
            <w:pPr>
              <w:pStyle w:val="Akapitzlist"/>
              <w:ind w:left="0"/>
              <w:jc w:val="both"/>
            </w:pPr>
            <w:r>
              <w:t xml:space="preserve">do </w:t>
            </w:r>
            <w:r w:rsidR="002970BE">
              <w:t>31 marca</w:t>
            </w:r>
            <w:r>
              <w:t xml:space="preserve"> 202</w:t>
            </w:r>
            <w:r w:rsidR="002970BE">
              <w:t>3</w:t>
            </w:r>
            <w:r>
              <w:t>r.</w:t>
            </w:r>
          </w:p>
        </w:tc>
        <w:tc>
          <w:tcPr>
            <w:tcW w:w="1979" w:type="dxa"/>
          </w:tcPr>
          <w:p w14:paraId="189E511F" w14:textId="0078A573" w:rsidR="00564D29" w:rsidRPr="00DD7164" w:rsidRDefault="00564D29" w:rsidP="00564D29">
            <w:pPr>
              <w:pStyle w:val="Akapitzlist"/>
              <w:ind w:left="0"/>
              <w:jc w:val="both"/>
            </w:pPr>
            <w:r w:rsidRPr="00DD7164">
              <w:t xml:space="preserve">od </w:t>
            </w:r>
            <w:r w:rsidR="002970BE">
              <w:t>6</w:t>
            </w:r>
            <w:r w:rsidRPr="00DD7164">
              <w:t xml:space="preserve"> lipca 202</w:t>
            </w:r>
            <w:r w:rsidR="002970BE">
              <w:t>3</w:t>
            </w:r>
            <w:r w:rsidRPr="00DD7164">
              <w:t>r.</w:t>
            </w:r>
          </w:p>
          <w:p w14:paraId="0C9ACC8F" w14:textId="7009A5A8" w:rsidR="00DD7164" w:rsidRPr="00DD7164" w:rsidRDefault="00564D29" w:rsidP="00564D29">
            <w:pPr>
              <w:pStyle w:val="Akapitzlist"/>
              <w:ind w:left="0"/>
              <w:jc w:val="both"/>
            </w:pPr>
            <w:r>
              <w:t>d</w:t>
            </w:r>
            <w:r w:rsidRPr="00DD7164">
              <w:t xml:space="preserve">o </w:t>
            </w:r>
            <w:r w:rsidR="002970BE">
              <w:t>7</w:t>
            </w:r>
            <w:r w:rsidRPr="00DD7164">
              <w:t xml:space="preserve"> lipca 202</w:t>
            </w:r>
            <w:r w:rsidR="002970BE">
              <w:t>3</w:t>
            </w:r>
            <w:r w:rsidRPr="00DD7164">
              <w:t>r.</w:t>
            </w:r>
          </w:p>
        </w:tc>
      </w:tr>
      <w:tr w:rsidR="00DD7164" w:rsidRPr="00DD7164" w14:paraId="2D71B6A7" w14:textId="77777777" w:rsidTr="002970BE">
        <w:tc>
          <w:tcPr>
            <w:tcW w:w="409" w:type="dxa"/>
          </w:tcPr>
          <w:p w14:paraId="6B60FB51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3.</w:t>
            </w:r>
          </w:p>
        </w:tc>
        <w:tc>
          <w:tcPr>
            <w:tcW w:w="3761" w:type="dxa"/>
          </w:tcPr>
          <w:p w14:paraId="029642BF" w14:textId="77777777" w:rsidR="00DD7164" w:rsidRPr="00DD7164" w:rsidRDefault="00564D29" w:rsidP="00564D29">
            <w:pPr>
              <w:pStyle w:val="Akapitzlist"/>
              <w:ind w:left="0"/>
              <w:jc w:val="both"/>
            </w:pPr>
            <w:r>
              <w:t>Podanie do publicznej wiadomości przez komisję rekrutacyjną listy kandydatów ubiegających się o przyjęcie do oddziału sportowego, którzy uzyskali pozytywne wyniki prób sprawności fizycznej, o których mowa w art. 137 ust.1 pkt 3  ustawy -  Prawo Oświatowe</w:t>
            </w:r>
          </w:p>
        </w:tc>
        <w:tc>
          <w:tcPr>
            <w:tcW w:w="2193" w:type="dxa"/>
            <w:vAlign w:val="center"/>
          </w:tcPr>
          <w:p w14:paraId="598B57A7" w14:textId="131C62D6" w:rsidR="00DD7164" w:rsidRPr="00DD7164" w:rsidRDefault="002970BE" w:rsidP="00564D29">
            <w:pPr>
              <w:pStyle w:val="Akapitzlist"/>
              <w:ind w:left="0"/>
              <w:jc w:val="center"/>
            </w:pPr>
            <w:r>
              <w:t>4 kwietnia</w:t>
            </w:r>
            <w:r w:rsidR="00564D29">
              <w:t xml:space="preserve"> 202</w:t>
            </w:r>
            <w:r>
              <w:t>3</w:t>
            </w:r>
            <w:r w:rsidR="00564D29">
              <w:t>r.</w:t>
            </w:r>
          </w:p>
        </w:tc>
        <w:tc>
          <w:tcPr>
            <w:tcW w:w="1979" w:type="dxa"/>
            <w:vAlign w:val="center"/>
          </w:tcPr>
          <w:p w14:paraId="51AE7956" w14:textId="619293FE" w:rsidR="00DD7164" w:rsidRPr="00DD7164" w:rsidRDefault="002970BE" w:rsidP="00564D29">
            <w:pPr>
              <w:pStyle w:val="Akapitzlist"/>
              <w:ind w:left="0"/>
              <w:jc w:val="center"/>
            </w:pPr>
            <w:r>
              <w:t>10</w:t>
            </w:r>
            <w:r w:rsidR="00564D29">
              <w:t xml:space="preserve"> lipca 202</w:t>
            </w:r>
            <w:r>
              <w:t>3</w:t>
            </w:r>
            <w:r w:rsidR="00564D29">
              <w:t>r.</w:t>
            </w:r>
          </w:p>
        </w:tc>
      </w:tr>
      <w:tr w:rsidR="00DD7164" w:rsidRPr="00DD7164" w14:paraId="1B845E6C" w14:textId="77777777" w:rsidTr="002970BE">
        <w:tc>
          <w:tcPr>
            <w:tcW w:w="409" w:type="dxa"/>
          </w:tcPr>
          <w:p w14:paraId="7E78F969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4.</w:t>
            </w:r>
          </w:p>
        </w:tc>
        <w:tc>
          <w:tcPr>
            <w:tcW w:w="3761" w:type="dxa"/>
          </w:tcPr>
          <w:p w14:paraId="02051BB2" w14:textId="77777777" w:rsidR="00DD7164" w:rsidRPr="00DD7164" w:rsidRDefault="00564D29" w:rsidP="00DD7164">
            <w:pPr>
              <w:pStyle w:val="Akapitzlist"/>
              <w:ind w:left="0"/>
              <w:jc w:val="both"/>
            </w:pPr>
            <w:r>
              <w:t>Podanie do publicznej wiadomości przez komisję rekrutacyjną listy kandydatów zakwalifikowanych i niezakwalifikowanych do oddziału sportowego.</w:t>
            </w:r>
          </w:p>
        </w:tc>
        <w:tc>
          <w:tcPr>
            <w:tcW w:w="2193" w:type="dxa"/>
            <w:vAlign w:val="center"/>
          </w:tcPr>
          <w:p w14:paraId="1EE4B2AF" w14:textId="77777777" w:rsidR="002970BE" w:rsidRDefault="002970BE" w:rsidP="00564D29">
            <w:pPr>
              <w:pStyle w:val="Akapitzlist"/>
              <w:ind w:left="0"/>
              <w:jc w:val="center"/>
            </w:pPr>
            <w:r>
              <w:t>5 kwietnia</w:t>
            </w:r>
            <w:r w:rsidR="00564D29">
              <w:t xml:space="preserve"> 202</w:t>
            </w:r>
            <w:r>
              <w:t>3</w:t>
            </w:r>
            <w:r w:rsidR="00564D29">
              <w:t xml:space="preserve">r. </w:t>
            </w:r>
          </w:p>
          <w:p w14:paraId="19043A88" w14:textId="6974E93E" w:rsidR="00DD7164" w:rsidRPr="00DD7164" w:rsidRDefault="002970BE" w:rsidP="002970BE">
            <w:pPr>
              <w:pStyle w:val="Akapitzlist"/>
              <w:ind w:left="0"/>
            </w:pPr>
            <w:r>
              <w:t xml:space="preserve">     </w:t>
            </w:r>
            <w:r w:rsidR="00564D29">
              <w:t>godz. 9.00</w:t>
            </w:r>
          </w:p>
        </w:tc>
        <w:tc>
          <w:tcPr>
            <w:tcW w:w="1979" w:type="dxa"/>
            <w:vAlign w:val="center"/>
          </w:tcPr>
          <w:p w14:paraId="52463618" w14:textId="10EEB642" w:rsidR="00DD7164" w:rsidRDefault="00564D29" w:rsidP="00564D29">
            <w:pPr>
              <w:pStyle w:val="Akapitzlist"/>
              <w:ind w:left="0"/>
              <w:jc w:val="center"/>
            </w:pPr>
            <w:r>
              <w:t>8 lipca 202</w:t>
            </w:r>
            <w:r w:rsidR="002970BE">
              <w:t>3</w:t>
            </w:r>
            <w:r>
              <w:t>r.</w:t>
            </w:r>
          </w:p>
          <w:p w14:paraId="6A961A85" w14:textId="77777777" w:rsidR="00564D29" w:rsidRPr="00DD7164" w:rsidRDefault="00564D29" w:rsidP="00564D29">
            <w:pPr>
              <w:pStyle w:val="Akapitzlist"/>
              <w:ind w:left="0"/>
              <w:jc w:val="center"/>
            </w:pPr>
            <w:r>
              <w:t>do godz. 9.00</w:t>
            </w:r>
          </w:p>
        </w:tc>
      </w:tr>
      <w:tr w:rsidR="00DD7164" w:rsidRPr="00DD7164" w14:paraId="15008110" w14:textId="77777777" w:rsidTr="002970BE">
        <w:tc>
          <w:tcPr>
            <w:tcW w:w="409" w:type="dxa"/>
          </w:tcPr>
          <w:p w14:paraId="4027239C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lastRenderedPageBreak/>
              <w:t>5.</w:t>
            </w:r>
          </w:p>
        </w:tc>
        <w:tc>
          <w:tcPr>
            <w:tcW w:w="3761" w:type="dxa"/>
          </w:tcPr>
          <w:p w14:paraId="388DF15D" w14:textId="77777777" w:rsidR="00DD7164" w:rsidRPr="00DD7164" w:rsidRDefault="00564D29" w:rsidP="00DD7164">
            <w:pPr>
              <w:pStyle w:val="Akapitzlist"/>
              <w:ind w:left="0"/>
              <w:jc w:val="both"/>
            </w:pPr>
            <w:r>
              <w:t>Potwierdzenie w formie pisemnego oświadczenia przez rodziców kandydata woli przyjęcia dziecka do oddziału sportowego.</w:t>
            </w:r>
          </w:p>
        </w:tc>
        <w:tc>
          <w:tcPr>
            <w:tcW w:w="2193" w:type="dxa"/>
          </w:tcPr>
          <w:p w14:paraId="38714085" w14:textId="4C7D2D0F" w:rsidR="00DD7164" w:rsidRPr="00DD7164" w:rsidRDefault="00564D29" w:rsidP="002970BE">
            <w:pPr>
              <w:pStyle w:val="Akapitzlist"/>
              <w:ind w:left="0"/>
            </w:pPr>
            <w:r>
              <w:t xml:space="preserve">od </w:t>
            </w:r>
            <w:r w:rsidR="002970BE">
              <w:t>12 kwietnia</w:t>
            </w:r>
            <w:r>
              <w:t xml:space="preserve"> 202</w:t>
            </w:r>
            <w:r w:rsidR="002970BE">
              <w:t>3</w:t>
            </w:r>
            <w:r>
              <w:t xml:space="preserve">r. od godz. 9.00 do </w:t>
            </w:r>
            <w:r w:rsidR="002970BE">
              <w:t>21</w:t>
            </w:r>
            <w:r>
              <w:t xml:space="preserve"> </w:t>
            </w:r>
            <w:r w:rsidR="002970BE">
              <w:t xml:space="preserve">kwietnia </w:t>
            </w:r>
            <w:r>
              <w:t>202</w:t>
            </w:r>
            <w:r w:rsidR="002970BE">
              <w:t>3</w:t>
            </w:r>
            <w:r>
              <w:t>r.</w:t>
            </w:r>
          </w:p>
        </w:tc>
        <w:tc>
          <w:tcPr>
            <w:tcW w:w="1979" w:type="dxa"/>
          </w:tcPr>
          <w:p w14:paraId="6BC50FF2" w14:textId="54D59EF1" w:rsidR="00564D29" w:rsidRDefault="00564D29" w:rsidP="002970BE">
            <w:pPr>
              <w:pStyle w:val="Akapitzlist"/>
              <w:ind w:left="0"/>
            </w:pPr>
            <w:r>
              <w:t xml:space="preserve">od </w:t>
            </w:r>
            <w:r w:rsidR="002970BE">
              <w:t>11</w:t>
            </w:r>
            <w:r>
              <w:t xml:space="preserve"> lipca 202</w:t>
            </w:r>
            <w:r w:rsidR="002970BE">
              <w:t>3</w:t>
            </w:r>
            <w:r>
              <w:t xml:space="preserve">r. </w:t>
            </w:r>
            <w:r w:rsidR="002970BE">
              <w:br/>
              <w:t xml:space="preserve">od </w:t>
            </w:r>
            <w:r>
              <w:t xml:space="preserve">godz. 9.00 </w:t>
            </w:r>
            <w:r w:rsidR="002970BE">
              <w:br/>
              <w:t>do 18 lipca 2023r.</w:t>
            </w:r>
          </w:p>
          <w:p w14:paraId="0201AAC2" w14:textId="29BBD296" w:rsidR="00DD7164" w:rsidRPr="00DD7164" w:rsidRDefault="00DD7164" w:rsidP="00DD7164">
            <w:pPr>
              <w:pStyle w:val="Akapitzlist"/>
              <w:ind w:left="0"/>
              <w:jc w:val="both"/>
            </w:pPr>
          </w:p>
        </w:tc>
      </w:tr>
      <w:tr w:rsidR="00DD7164" w:rsidRPr="00DD7164" w14:paraId="708D86E2" w14:textId="77777777" w:rsidTr="002970BE">
        <w:tc>
          <w:tcPr>
            <w:tcW w:w="409" w:type="dxa"/>
          </w:tcPr>
          <w:p w14:paraId="4F63F936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6.</w:t>
            </w:r>
          </w:p>
        </w:tc>
        <w:tc>
          <w:tcPr>
            <w:tcW w:w="3761" w:type="dxa"/>
          </w:tcPr>
          <w:p w14:paraId="495C7884" w14:textId="77777777" w:rsidR="00DD7164" w:rsidRPr="00DD7164" w:rsidRDefault="00564D29" w:rsidP="00564D29">
            <w:pPr>
              <w:pStyle w:val="Akapitzlist"/>
              <w:ind w:left="0"/>
              <w:jc w:val="both"/>
            </w:pPr>
            <w:r>
              <w:t>Podanie do publicznej wiadomości przez komisję rekrutacyjną listy kandydatów przyjętych  i nieprzyjętych do oddziału sportowego.</w:t>
            </w:r>
          </w:p>
        </w:tc>
        <w:tc>
          <w:tcPr>
            <w:tcW w:w="2193" w:type="dxa"/>
          </w:tcPr>
          <w:p w14:paraId="7B882901" w14:textId="35448B3F" w:rsidR="00DD7164" w:rsidRPr="00DD7164" w:rsidRDefault="002970BE" w:rsidP="00DD7164">
            <w:pPr>
              <w:pStyle w:val="Akapitzlist"/>
              <w:ind w:left="0"/>
              <w:jc w:val="both"/>
            </w:pPr>
            <w:r>
              <w:t>25 kwietnia</w:t>
            </w:r>
            <w:r w:rsidR="00564D29">
              <w:t xml:space="preserve"> 202</w:t>
            </w:r>
            <w:r>
              <w:t>3</w:t>
            </w:r>
            <w:r w:rsidR="00564D29">
              <w:t>r.</w:t>
            </w:r>
            <w:r w:rsidR="00564D29">
              <w:br/>
              <w:t xml:space="preserve">  godz. 15.00</w:t>
            </w:r>
          </w:p>
        </w:tc>
        <w:tc>
          <w:tcPr>
            <w:tcW w:w="1979" w:type="dxa"/>
          </w:tcPr>
          <w:p w14:paraId="319A0F63" w14:textId="60C537BC" w:rsidR="00DD7164" w:rsidRDefault="00564D29" w:rsidP="00DD7164">
            <w:pPr>
              <w:pStyle w:val="Akapitzlist"/>
              <w:ind w:left="0"/>
              <w:jc w:val="both"/>
            </w:pPr>
            <w:r>
              <w:t>1</w:t>
            </w:r>
            <w:r w:rsidR="002970BE">
              <w:t>9</w:t>
            </w:r>
            <w:r>
              <w:t xml:space="preserve"> lipca 202</w:t>
            </w:r>
            <w:r w:rsidR="002970BE">
              <w:t>3</w:t>
            </w:r>
            <w:r>
              <w:t>r.</w:t>
            </w:r>
          </w:p>
          <w:p w14:paraId="7E4D24E6" w14:textId="77777777" w:rsidR="00564D29" w:rsidRPr="00DD7164" w:rsidRDefault="00564D29" w:rsidP="00564D29">
            <w:pPr>
              <w:pStyle w:val="Akapitzlist"/>
              <w:ind w:left="0"/>
              <w:jc w:val="both"/>
            </w:pPr>
            <w:r>
              <w:t>godz.15.00</w:t>
            </w:r>
          </w:p>
        </w:tc>
      </w:tr>
      <w:tr w:rsidR="00DD7164" w:rsidRPr="00DD7164" w14:paraId="3B6B207D" w14:textId="77777777" w:rsidTr="002970BE">
        <w:tc>
          <w:tcPr>
            <w:tcW w:w="409" w:type="dxa"/>
          </w:tcPr>
          <w:p w14:paraId="007C8BB5" w14:textId="77777777" w:rsidR="00DD7164" w:rsidRPr="00DD7164" w:rsidRDefault="00DD7164" w:rsidP="00DD7164">
            <w:pPr>
              <w:pStyle w:val="Akapitzlist"/>
              <w:ind w:left="0"/>
              <w:jc w:val="both"/>
            </w:pPr>
            <w:r w:rsidRPr="00DD7164">
              <w:t>7.</w:t>
            </w:r>
          </w:p>
        </w:tc>
        <w:tc>
          <w:tcPr>
            <w:tcW w:w="3761" w:type="dxa"/>
          </w:tcPr>
          <w:p w14:paraId="45085F1E" w14:textId="77777777" w:rsidR="00DD7164" w:rsidRPr="00DD7164" w:rsidRDefault="00AE7841" w:rsidP="00DD7164">
            <w:pPr>
              <w:pStyle w:val="Akapitzlist"/>
              <w:ind w:left="0"/>
              <w:jc w:val="both"/>
            </w:pPr>
            <w:r>
              <w:t>Dostarczenie przez kandydata ubiegającego się o przyjęcie do oddziału sportowego świadectwa ukończenia klasy programowo niższej.</w:t>
            </w:r>
          </w:p>
        </w:tc>
        <w:tc>
          <w:tcPr>
            <w:tcW w:w="2193" w:type="dxa"/>
          </w:tcPr>
          <w:p w14:paraId="6D35DCDC" w14:textId="31F957B8" w:rsidR="00AE7841" w:rsidRDefault="00AE7841" w:rsidP="00DD7164">
            <w:pPr>
              <w:pStyle w:val="Akapitzlist"/>
              <w:ind w:left="0"/>
              <w:jc w:val="both"/>
            </w:pPr>
            <w:r>
              <w:t>od 2</w:t>
            </w:r>
            <w:r w:rsidR="002970BE">
              <w:t>6</w:t>
            </w:r>
            <w:r>
              <w:t xml:space="preserve"> czerwca 202</w:t>
            </w:r>
            <w:r w:rsidR="002970BE">
              <w:t>3</w:t>
            </w:r>
            <w:r>
              <w:t>r. do</w:t>
            </w:r>
          </w:p>
          <w:p w14:paraId="4666DCDB" w14:textId="77DF7367" w:rsidR="00DD7164" w:rsidRPr="00DD7164" w:rsidRDefault="002970BE" w:rsidP="00DD7164">
            <w:pPr>
              <w:pStyle w:val="Akapitzlist"/>
              <w:ind w:left="0"/>
              <w:jc w:val="both"/>
            </w:pPr>
            <w:r>
              <w:t>28</w:t>
            </w:r>
            <w:r w:rsidR="00AE7841">
              <w:t xml:space="preserve"> czerwca  202</w:t>
            </w:r>
            <w:r>
              <w:t>3</w:t>
            </w:r>
            <w:r w:rsidR="00AE7841">
              <w:t>r.</w:t>
            </w:r>
          </w:p>
        </w:tc>
        <w:tc>
          <w:tcPr>
            <w:tcW w:w="1979" w:type="dxa"/>
          </w:tcPr>
          <w:p w14:paraId="73339DFD" w14:textId="798E453B" w:rsidR="00DD7164" w:rsidRDefault="00AE7841" w:rsidP="00DD7164">
            <w:pPr>
              <w:pStyle w:val="Akapitzlist"/>
              <w:ind w:left="0"/>
              <w:jc w:val="both"/>
            </w:pPr>
            <w:r>
              <w:t xml:space="preserve">od </w:t>
            </w:r>
            <w:r w:rsidR="002970BE">
              <w:t>20</w:t>
            </w:r>
            <w:r>
              <w:t xml:space="preserve"> lipca 202</w:t>
            </w:r>
            <w:r w:rsidR="002970BE">
              <w:t>3</w:t>
            </w:r>
            <w:r>
              <w:t xml:space="preserve">r. </w:t>
            </w:r>
          </w:p>
          <w:p w14:paraId="1E40EA59" w14:textId="26417457" w:rsidR="00AE7841" w:rsidRPr="00DD7164" w:rsidRDefault="00AE7841" w:rsidP="00DD7164">
            <w:pPr>
              <w:pStyle w:val="Akapitzlist"/>
              <w:ind w:left="0"/>
              <w:jc w:val="both"/>
            </w:pPr>
            <w:r>
              <w:t>do 2</w:t>
            </w:r>
            <w:r w:rsidR="002970BE">
              <w:t>1</w:t>
            </w:r>
            <w:r>
              <w:t xml:space="preserve"> lipca 202</w:t>
            </w:r>
            <w:r w:rsidR="002970BE">
              <w:t>3</w:t>
            </w:r>
            <w:r>
              <w:t>r.</w:t>
            </w:r>
          </w:p>
        </w:tc>
      </w:tr>
    </w:tbl>
    <w:p w14:paraId="17CA322E" w14:textId="77777777" w:rsidR="00DD7164" w:rsidRPr="00DD7164" w:rsidRDefault="00DD7164" w:rsidP="00DD7164">
      <w:pPr>
        <w:pStyle w:val="Akapitzlist"/>
        <w:jc w:val="both"/>
      </w:pPr>
    </w:p>
    <w:p w14:paraId="42F3CF39" w14:textId="77777777" w:rsidR="00DD7164" w:rsidRDefault="00DD7164" w:rsidP="00DD7164">
      <w:pPr>
        <w:pStyle w:val="Akapitzlist"/>
        <w:jc w:val="both"/>
        <w:rPr>
          <w:sz w:val="24"/>
          <w:szCs w:val="24"/>
        </w:rPr>
      </w:pPr>
    </w:p>
    <w:p w14:paraId="1E61A69C" w14:textId="77777777" w:rsidR="000D6213" w:rsidRPr="000D6213" w:rsidRDefault="000D6213" w:rsidP="000D6213">
      <w:pPr>
        <w:jc w:val="both"/>
        <w:rPr>
          <w:sz w:val="24"/>
          <w:szCs w:val="24"/>
        </w:rPr>
      </w:pPr>
      <w:bookmarkStart w:id="0" w:name="_Hlk129538918"/>
    </w:p>
    <w:p w14:paraId="23416D8A" w14:textId="51966742" w:rsidR="00BD7215" w:rsidRPr="000D6213" w:rsidRDefault="00BD7215" w:rsidP="00BD7215">
      <w:pPr>
        <w:rPr>
          <w:b/>
          <w:sz w:val="28"/>
          <w:szCs w:val="28"/>
        </w:rPr>
      </w:pPr>
      <w:r w:rsidRPr="000D6213">
        <w:rPr>
          <w:b/>
          <w:sz w:val="28"/>
          <w:szCs w:val="28"/>
        </w:rPr>
        <w:t>ROZDZIAŁ III</w:t>
      </w:r>
      <w:r w:rsidR="004A3D06" w:rsidRPr="000D6213">
        <w:rPr>
          <w:b/>
          <w:sz w:val="28"/>
          <w:szCs w:val="28"/>
        </w:rPr>
        <w:t xml:space="preserve"> - </w:t>
      </w:r>
      <w:r w:rsidRPr="000D6213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t>KWALIFIKACJA UCZNIÓW DO KLASY SPORTOWEJ</w:t>
      </w:r>
      <w:r w:rsidRPr="000D6213">
        <w:rPr>
          <w:b/>
          <w:sz w:val="28"/>
          <w:szCs w:val="28"/>
        </w:rPr>
        <w:t xml:space="preserve"> </w:t>
      </w:r>
    </w:p>
    <w:bookmarkEnd w:id="0"/>
    <w:p w14:paraId="201409D2" w14:textId="77777777" w:rsidR="00BD7215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celu przeprowadzenia rekrutacji do klasy sportowej dyrektor szkoły powołuje Szkolną Komisję Rekrutacyjno – Kwalifikacyjną. </w:t>
      </w:r>
    </w:p>
    <w:p w14:paraId="3BC98A17" w14:textId="77777777" w:rsidR="00B64819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skład komisji wchodzą: </w:t>
      </w:r>
    </w:p>
    <w:p w14:paraId="3DC3752A" w14:textId="77777777" w:rsidR="00B64819" w:rsidRPr="000D6213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1) Dyrektor/wicedyrektor jako przewodniczący, </w:t>
      </w:r>
    </w:p>
    <w:p w14:paraId="0E7299D0" w14:textId="77777777" w:rsidR="00B64819" w:rsidRPr="000D6213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2) nauczyciel wychowania fizycznego, </w:t>
      </w:r>
    </w:p>
    <w:p w14:paraId="5D8373F6" w14:textId="77777777" w:rsidR="00BD7215" w:rsidRPr="000D6213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3) nauczyciel edukacji wczesnoszkolnej ( w klasie III szkoły podstawowej). </w:t>
      </w:r>
    </w:p>
    <w:p w14:paraId="17049570" w14:textId="77777777" w:rsidR="00B64819" w:rsidRPr="000D6213" w:rsidRDefault="00BD7215" w:rsidP="00BD721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Szkolna Komisja Rekrutacyjno –Kwalifikacyjna: </w:t>
      </w:r>
    </w:p>
    <w:p w14:paraId="25E5A0D6" w14:textId="77777777" w:rsidR="00B64819" w:rsidRPr="000D6213" w:rsidRDefault="00BD7215" w:rsidP="00B64819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Pr="000D6213">
        <w:rPr>
          <w:sz w:val="24"/>
          <w:szCs w:val="24"/>
        </w:rPr>
        <w:t xml:space="preserve"> podaje do wiadomości kandydatom informacje o warunkach rekrutacji, </w:t>
      </w:r>
    </w:p>
    <w:p w14:paraId="7557FF97" w14:textId="4B634979" w:rsidR="00B64819" w:rsidRPr="000D6213" w:rsidRDefault="00BD7215" w:rsidP="00B64819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="00464784">
        <w:rPr>
          <w:sz w:val="24"/>
          <w:szCs w:val="24"/>
        </w:rPr>
        <w:t xml:space="preserve"> </w:t>
      </w:r>
      <w:r w:rsidRPr="000D6213">
        <w:rPr>
          <w:sz w:val="24"/>
          <w:szCs w:val="24"/>
        </w:rPr>
        <w:t>prowadzi postępowanie kwalifikujące z</w:t>
      </w:r>
      <w:r w:rsidR="00AE7841">
        <w:rPr>
          <w:sz w:val="24"/>
          <w:szCs w:val="24"/>
        </w:rPr>
        <w:t xml:space="preserve">godnie z zasadami określonymi </w:t>
      </w:r>
      <w:r w:rsidR="00464784">
        <w:rPr>
          <w:sz w:val="24"/>
          <w:szCs w:val="24"/>
        </w:rPr>
        <w:br/>
        <w:t xml:space="preserve">     w  </w:t>
      </w:r>
      <w:r w:rsidR="00AE7841">
        <w:rPr>
          <w:sz w:val="24"/>
          <w:szCs w:val="24"/>
        </w:rPr>
        <w:t xml:space="preserve"> </w:t>
      </w:r>
      <w:r w:rsidRPr="000D6213">
        <w:rPr>
          <w:sz w:val="24"/>
          <w:szCs w:val="24"/>
        </w:rPr>
        <w:t xml:space="preserve">regulaminie, </w:t>
      </w:r>
    </w:p>
    <w:p w14:paraId="4BF5397E" w14:textId="77777777" w:rsidR="00D3339F" w:rsidRDefault="00BD7215" w:rsidP="00B64819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Pr="000D6213">
        <w:rPr>
          <w:sz w:val="24"/>
          <w:szCs w:val="24"/>
        </w:rPr>
        <w:t xml:space="preserve"> </w:t>
      </w:r>
      <w:r w:rsidR="00D3339F" w:rsidRPr="000D6213">
        <w:rPr>
          <w:sz w:val="24"/>
          <w:szCs w:val="24"/>
        </w:rPr>
        <w:t>przepr</w:t>
      </w:r>
      <w:r w:rsidR="00D3339F">
        <w:rPr>
          <w:sz w:val="24"/>
          <w:szCs w:val="24"/>
        </w:rPr>
        <w:t xml:space="preserve">owadza test sprawności ogólnej, </w:t>
      </w:r>
    </w:p>
    <w:p w14:paraId="19AB7782" w14:textId="38F3A10C" w:rsidR="00BD7215" w:rsidRPr="00D3339F" w:rsidRDefault="00BD7215" w:rsidP="00D3339F">
      <w:pPr>
        <w:pStyle w:val="Akapitzlist"/>
        <w:rPr>
          <w:sz w:val="24"/>
          <w:szCs w:val="24"/>
        </w:rPr>
      </w:pPr>
      <w:r w:rsidRPr="000D6213">
        <w:rPr>
          <w:sz w:val="24"/>
          <w:szCs w:val="24"/>
        </w:rPr>
        <w:sym w:font="Symbol" w:char="F0B7"/>
      </w:r>
      <w:r w:rsidRPr="000D6213">
        <w:rPr>
          <w:sz w:val="24"/>
          <w:szCs w:val="24"/>
        </w:rPr>
        <w:t xml:space="preserve"> </w:t>
      </w:r>
      <w:r w:rsidR="00D3339F" w:rsidRPr="000D6213">
        <w:rPr>
          <w:sz w:val="24"/>
          <w:szCs w:val="24"/>
        </w:rPr>
        <w:t>sporządza protokół postępowania kwalifikacyjnego</w:t>
      </w:r>
      <w:r w:rsidR="00100387">
        <w:rPr>
          <w:sz w:val="24"/>
          <w:szCs w:val="24"/>
        </w:rPr>
        <w:t>.</w:t>
      </w:r>
      <w:r w:rsidR="00D3339F" w:rsidRPr="000D6213">
        <w:rPr>
          <w:sz w:val="24"/>
          <w:szCs w:val="24"/>
        </w:rPr>
        <w:t xml:space="preserve"> </w:t>
      </w:r>
    </w:p>
    <w:p w14:paraId="62147CCF" w14:textId="77777777" w:rsidR="00BD7215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terminie 7 dni od dnia podania do publicznej wiadomości listy kandydatów przyjętych i kandydatów nieprzyjętych, rodzic dziecka może wystąpić do komisji rekrutacyjnej z wnioskiem o sporządzenie uzasadnienia odmowy przyjęcia dziecka do klasy sportowej. </w:t>
      </w:r>
    </w:p>
    <w:p w14:paraId="2354E953" w14:textId="1272EF9D" w:rsidR="000D6213" w:rsidRPr="00660FCE" w:rsidRDefault="00BD7215" w:rsidP="00660FC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Uzasadnienie sporządza się w terminie</w:t>
      </w:r>
      <w:r w:rsidR="00660FCE">
        <w:rPr>
          <w:sz w:val="24"/>
          <w:szCs w:val="24"/>
        </w:rPr>
        <w:t xml:space="preserve"> 7</w:t>
      </w:r>
      <w:r w:rsidRPr="000D6213">
        <w:rPr>
          <w:sz w:val="24"/>
          <w:szCs w:val="24"/>
        </w:rPr>
        <w:t xml:space="preserve"> dni od dnia wystąpienia przez rodzica dziecka </w:t>
      </w:r>
      <w:r w:rsidR="00B64819" w:rsidRPr="000D6213">
        <w:rPr>
          <w:sz w:val="24"/>
          <w:szCs w:val="24"/>
        </w:rPr>
        <w:br/>
      </w:r>
      <w:r w:rsidRPr="000D6213">
        <w:rPr>
          <w:sz w:val="24"/>
          <w:szCs w:val="24"/>
        </w:rPr>
        <w:t xml:space="preserve">z wnioskiem, o którym mowa w </w:t>
      </w:r>
      <w:r w:rsidR="00840994">
        <w:rPr>
          <w:sz w:val="24"/>
          <w:szCs w:val="24"/>
        </w:rPr>
        <w:t>pkt</w:t>
      </w:r>
      <w:r w:rsidRPr="000D6213">
        <w:rPr>
          <w:sz w:val="24"/>
          <w:szCs w:val="24"/>
        </w:rPr>
        <w:t>. 4.</w:t>
      </w:r>
      <w:r w:rsidR="00660FCE" w:rsidRPr="00660FCE">
        <w:rPr>
          <w:sz w:val="24"/>
          <w:szCs w:val="24"/>
        </w:rPr>
        <w:t xml:space="preserve"> </w:t>
      </w:r>
      <w:r w:rsidR="00660FCE">
        <w:rPr>
          <w:sz w:val="24"/>
          <w:szCs w:val="24"/>
        </w:rPr>
        <w:t>U</w:t>
      </w:r>
      <w:r w:rsidR="00660FCE" w:rsidRPr="000D6213">
        <w:rPr>
          <w:sz w:val="24"/>
          <w:szCs w:val="24"/>
        </w:rPr>
        <w:t>zasadnienie zawi</w:t>
      </w:r>
      <w:r w:rsidR="00660FCE">
        <w:rPr>
          <w:sz w:val="24"/>
          <w:szCs w:val="24"/>
        </w:rPr>
        <w:t>era przyczyny odmowy przyjęcia dziecka do klasy sportowej.</w:t>
      </w:r>
    </w:p>
    <w:p w14:paraId="743C8DBE" w14:textId="77777777" w:rsidR="004A3D06" w:rsidRPr="000D6213" w:rsidRDefault="00BD7215" w:rsidP="00BD721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Wymagana dokumentacja dziecka: </w:t>
      </w:r>
    </w:p>
    <w:p w14:paraId="5216A5C9" w14:textId="77777777" w:rsidR="00BD7215" w:rsidRPr="000D6213" w:rsidRDefault="00BD7215" w:rsidP="00B6481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wniosek o przyjęcie do klasy sportowej </w:t>
      </w:r>
    </w:p>
    <w:p w14:paraId="49E30249" w14:textId="77777777" w:rsidR="004A3D06" w:rsidRPr="000D6213" w:rsidRDefault="004A3D06" w:rsidP="00B6481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orzeczenie lekarskie </w:t>
      </w:r>
      <w:r w:rsidR="00D3339F">
        <w:rPr>
          <w:sz w:val="24"/>
          <w:szCs w:val="24"/>
        </w:rPr>
        <w:t>o braku przeciwwskazań do uprawiania sportu</w:t>
      </w:r>
      <w:r w:rsidRPr="000D6213">
        <w:rPr>
          <w:sz w:val="24"/>
          <w:szCs w:val="24"/>
        </w:rPr>
        <w:t>,</w:t>
      </w:r>
    </w:p>
    <w:p w14:paraId="24DB846F" w14:textId="77777777" w:rsidR="004A3D06" w:rsidRDefault="004A3D06" w:rsidP="00B6481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oświadczenia rodziców/ prawnych opiekunów o zgodzie na uczęszczanie do klasy sportowej </w:t>
      </w:r>
    </w:p>
    <w:p w14:paraId="14746EF8" w14:textId="77777777" w:rsidR="00AE7841" w:rsidRPr="000D6213" w:rsidRDefault="00AE7841" w:rsidP="00B6481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świadectwo ukończenia klasy trzeciej</w:t>
      </w:r>
    </w:p>
    <w:p w14:paraId="51D1CF00" w14:textId="77777777" w:rsidR="000D6213" w:rsidRDefault="000D6213" w:rsidP="00B64819">
      <w:pPr>
        <w:pStyle w:val="Akapitzlist"/>
        <w:ind w:left="1440"/>
        <w:rPr>
          <w:sz w:val="24"/>
          <w:szCs w:val="24"/>
        </w:rPr>
      </w:pPr>
    </w:p>
    <w:p w14:paraId="3C0FFF87" w14:textId="77777777" w:rsidR="00840994" w:rsidRPr="000D6213" w:rsidRDefault="00840994" w:rsidP="00840994">
      <w:pPr>
        <w:jc w:val="both"/>
        <w:rPr>
          <w:sz w:val="24"/>
          <w:szCs w:val="24"/>
        </w:rPr>
      </w:pPr>
    </w:p>
    <w:p w14:paraId="4CCAA227" w14:textId="5AC881A2" w:rsidR="00840994" w:rsidRDefault="00840994" w:rsidP="00840994">
      <w:pPr>
        <w:rPr>
          <w:b/>
          <w:sz w:val="28"/>
          <w:szCs w:val="28"/>
        </w:rPr>
      </w:pPr>
      <w:r w:rsidRPr="000D6213">
        <w:rPr>
          <w:b/>
          <w:sz w:val="28"/>
          <w:szCs w:val="28"/>
        </w:rPr>
        <w:lastRenderedPageBreak/>
        <w:t>ROZDZIAŁ I</w:t>
      </w:r>
      <w:r>
        <w:rPr>
          <w:b/>
          <w:sz w:val="28"/>
          <w:szCs w:val="28"/>
        </w:rPr>
        <w:t>V</w:t>
      </w:r>
      <w:r w:rsidRPr="000D6213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OBOWIĄZKI UCZNIA </w:t>
      </w:r>
      <w:r>
        <w:rPr>
          <w:b/>
          <w:sz w:val="28"/>
          <w:szCs w:val="28"/>
        </w:rPr>
        <w:t xml:space="preserve"> KLASY SPORTOWEJ</w:t>
      </w:r>
      <w:r w:rsidRPr="000D6213">
        <w:rPr>
          <w:b/>
          <w:sz w:val="28"/>
          <w:szCs w:val="28"/>
        </w:rPr>
        <w:t xml:space="preserve"> </w:t>
      </w:r>
    </w:p>
    <w:p w14:paraId="5E6DE358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zobowiązani są do przestrzegania Statutu Szkoły i innych regulaminów obowiązujących w szkole. </w:t>
      </w:r>
    </w:p>
    <w:p w14:paraId="38B79770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zobowiązani są do realizacji podstawowego wymiaru godzin. </w:t>
      </w:r>
    </w:p>
    <w:p w14:paraId="76396FD0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Uczeń klasy sportowej dba o aktualne badania lekarskie. </w:t>
      </w:r>
    </w:p>
    <w:p w14:paraId="14836D62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Uczeń klasy sportowej ma obowiązek uczestnictwa we wszystkich turniejach i zawodach sportowych, do których zostanie powołany, a w których bierze udział szkoła. </w:t>
      </w:r>
    </w:p>
    <w:p w14:paraId="110814F5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zobowiązani są do przestrzegania zasad BHP w trakcie trwania zajęć, troski o sprzęt sportowy, rozliczenia się z pobranego sprzętu, </w:t>
      </w:r>
      <w:r>
        <w:rPr>
          <w:sz w:val="24"/>
          <w:szCs w:val="24"/>
        </w:rPr>
        <w:br/>
      </w:r>
      <w:r w:rsidRPr="000D6213">
        <w:rPr>
          <w:sz w:val="24"/>
          <w:szCs w:val="24"/>
        </w:rPr>
        <w:t xml:space="preserve">a w przypadku zgubienia do ponoszenia odpowiedzialności materialnej oraz do przestrzegania regulaminu korzystania z sali gimnastycznej. </w:t>
      </w:r>
    </w:p>
    <w:p w14:paraId="7E18B1FF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za złe zachowanie lub wyniki w nauce mogą być zawieszeni przez dyrektora szkoły w rozgrywkach lub treningach do czasu poprawy (na wniosek wychowawcy klasy w porozumieniu z nauczycielem). </w:t>
      </w:r>
    </w:p>
    <w:p w14:paraId="14719048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sprawiający szczególne trudności wychowawcze negatywnie wpływające na pozostałych uczniów, na wniosek nauczyciela lub wychowawcy, za zgodą rady pedagogicznej mogą być przenoszeni do innej klasy. </w:t>
      </w:r>
    </w:p>
    <w:p w14:paraId="63B8CB62" w14:textId="11B2D4CC" w:rsidR="00840994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Wszyscy uczniowie klas sportowych zobowiązani są do przestrzegania powyższego</w:t>
      </w:r>
      <w:r>
        <w:rPr>
          <w:sz w:val="24"/>
          <w:szCs w:val="24"/>
        </w:rPr>
        <w:t xml:space="preserve"> Regulaminu.</w:t>
      </w:r>
    </w:p>
    <w:p w14:paraId="149A5DE5" w14:textId="5D387EAD" w:rsidR="00840994" w:rsidRDefault="00840994" w:rsidP="00840994">
      <w:pPr>
        <w:jc w:val="both"/>
        <w:rPr>
          <w:sz w:val="24"/>
          <w:szCs w:val="24"/>
        </w:rPr>
      </w:pPr>
    </w:p>
    <w:p w14:paraId="59220D20" w14:textId="25D94C59" w:rsidR="00840994" w:rsidRPr="000D6213" w:rsidRDefault="00840994" w:rsidP="0084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0D6213">
        <w:rPr>
          <w:b/>
          <w:sz w:val="28"/>
          <w:szCs w:val="28"/>
        </w:rPr>
        <w:t xml:space="preserve">V  - </w:t>
      </w:r>
      <w:r>
        <w:rPr>
          <w:b/>
          <w:sz w:val="28"/>
          <w:szCs w:val="28"/>
        </w:rPr>
        <w:t>PRAWA UCZNIA KLASY SPORTOWEJ</w:t>
      </w:r>
    </w:p>
    <w:p w14:paraId="622FC7F4" w14:textId="49AC77F1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mają prawo korzystać z pomocy dyrekcji, nauczycieli i trenerów klasy sportowej w rozwiązywaniu problemów wynikających z konieczności pogodzenia nauki i sportu, a w szczególności pomocy dydaktycznej w przezwyciężaniu trudności w nauce. </w:t>
      </w:r>
    </w:p>
    <w:p w14:paraId="5E16D40D" w14:textId="77777777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 Uczeń klasy sportowej ma prawo do korzystania pod opieką nauczyciela ze sprzętu sportowego oraz infrastruktury sportowo-rekreacyjnej szkoły.</w:t>
      </w:r>
    </w:p>
    <w:p w14:paraId="2CD1CC98" w14:textId="77777777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 Absencja ucznia wynikająca z udziału w zawodach sportowych nie jest ujmowana </w:t>
      </w:r>
      <w:r w:rsidRPr="000D6213">
        <w:rPr>
          <w:sz w:val="24"/>
          <w:szCs w:val="24"/>
        </w:rPr>
        <w:br/>
        <w:t xml:space="preserve">w dokumentacji szkolnej, jako nieobecność, a odnotowywana jest jako ”zawody”. </w:t>
      </w:r>
    </w:p>
    <w:p w14:paraId="07A29CD8" w14:textId="78823EFA" w:rsidR="00840994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 Uczeń korzysta z praw ucznia wynikających ze statutu szkoły. </w:t>
      </w:r>
    </w:p>
    <w:p w14:paraId="37B6E246" w14:textId="79DF8CA6" w:rsidR="00840994" w:rsidRDefault="00840994" w:rsidP="00840994">
      <w:pPr>
        <w:jc w:val="both"/>
        <w:rPr>
          <w:sz w:val="24"/>
          <w:szCs w:val="24"/>
        </w:rPr>
      </w:pPr>
    </w:p>
    <w:p w14:paraId="3421BF27" w14:textId="732ACF1E" w:rsidR="00840994" w:rsidRDefault="00840994" w:rsidP="00840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0D621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0D6213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>POSTANOWIENIA KOŃCOWE</w:t>
      </w:r>
    </w:p>
    <w:p w14:paraId="4C58A31D" w14:textId="459AE377" w:rsidR="00840994" w:rsidRPr="002B0569" w:rsidRDefault="00840994" w:rsidP="00840994">
      <w:pPr>
        <w:pStyle w:val="Akapitzlist"/>
        <w:numPr>
          <w:ilvl w:val="0"/>
          <w:numId w:val="17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 xml:space="preserve">Dyrektor szkoły na wniosek nauczyciela wychowania fizycznego po zasięgnięciu opinii rady pedagogicznej może podjąć decyzję </w:t>
      </w:r>
      <w:r w:rsidRPr="002B0569">
        <w:rPr>
          <w:b/>
          <w:sz w:val="24"/>
          <w:szCs w:val="24"/>
        </w:rPr>
        <w:t xml:space="preserve"> </w:t>
      </w:r>
      <w:r w:rsidRPr="002B0569">
        <w:rPr>
          <w:bCs/>
          <w:sz w:val="24"/>
          <w:szCs w:val="24"/>
        </w:rPr>
        <w:t>o przeniesieniu ucznia do klasy ogólnodostępnej w sytuacji, gdy uczeń:</w:t>
      </w:r>
    </w:p>
    <w:p w14:paraId="62152997" w14:textId="48A65342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nie przestrzega postanowień niniejszego Regulaminu</w:t>
      </w:r>
    </w:p>
    <w:p w14:paraId="2FD4EF4F" w14:textId="3AF7159B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osiąga bardzo słabe wyniki w nauce</w:t>
      </w:r>
    </w:p>
    <w:p w14:paraId="3404B72D" w14:textId="3DC2DEF3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uzyskał nieodpowiednią lub naganną ocenę zachowania</w:t>
      </w:r>
    </w:p>
    <w:p w14:paraId="57761D22" w14:textId="3F9B7C7D" w:rsidR="00AE7841" w:rsidRPr="002B0569" w:rsidRDefault="002B0569" w:rsidP="002B0569">
      <w:pPr>
        <w:pStyle w:val="Akapitzlist"/>
        <w:numPr>
          <w:ilvl w:val="0"/>
          <w:numId w:val="17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W przypadkach innych, nieuregulowanych  niniejszym Regulamine</w:t>
      </w:r>
      <w:r>
        <w:rPr>
          <w:bCs/>
          <w:sz w:val="24"/>
          <w:szCs w:val="24"/>
        </w:rPr>
        <w:t>m, decyzję o postępowaniu w trudnej/spornej sprawie podejmuje dyrektor szkoły.</w:t>
      </w:r>
    </w:p>
    <w:p w14:paraId="4E2A4C2F" w14:textId="77777777" w:rsidR="00AE7841" w:rsidRPr="00AE7841" w:rsidRDefault="00AE7841" w:rsidP="007E7ECB">
      <w:pPr>
        <w:jc w:val="both"/>
        <w:rPr>
          <w:sz w:val="24"/>
          <w:szCs w:val="24"/>
        </w:rPr>
      </w:pPr>
    </w:p>
    <w:sectPr w:rsidR="00AE7841" w:rsidRPr="00AE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83"/>
    <w:multiLevelType w:val="hybridMultilevel"/>
    <w:tmpl w:val="DC58C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7E95"/>
    <w:multiLevelType w:val="hybridMultilevel"/>
    <w:tmpl w:val="F8D8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33E"/>
    <w:multiLevelType w:val="hybridMultilevel"/>
    <w:tmpl w:val="73BC6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AE7"/>
    <w:multiLevelType w:val="hybridMultilevel"/>
    <w:tmpl w:val="915CF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43FF6"/>
    <w:multiLevelType w:val="hybridMultilevel"/>
    <w:tmpl w:val="031E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94E"/>
    <w:multiLevelType w:val="hybridMultilevel"/>
    <w:tmpl w:val="07EADB2C"/>
    <w:lvl w:ilvl="0" w:tplc="B9548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434"/>
    <w:multiLevelType w:val="hybridMultilevel"/>
    <w:tmpl w:val="13A64DCA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3F0154D0"/>
    <w:multiLevelType w:val="hybridMultilevel"/>
    <w:tmpl w:val="F604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02B6"/>
    <w:multiLevelType w:val="hybridMultilevel"/>
    <w:tmpl w:val="398C2B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0B40B97"/>
    <w:multiLevelType w:val="hybridMultilevel"/>
    <w:tmpl w:val="F670B478"/>
    <w:lvl w:ilvl="0" w:tplc="E2D82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712D"/>
    <w:multiLevelType w:val="hybridMultilevel"/>
    <w:tmpl w:val="211A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18E1"/>
    <w:multiLevelType w:val="hybridMultilevel"/>
    <w:tmpl w:val="64429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559EC"/>
    <w:multiLevelType w:val="hybridMultilevel"/>
    <w:tmpl w:val="ED14B40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3B50BE6"/>
    <w:multiLevelType w:val="hybridMultilevel"/>
    <w:tmpl w:val="6A329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34F3B"/>
    <w:multiLevelType w:val="hybridMultilevel"/>
    <w:tmpl w:val="B6B4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B169D"/>
    <w:multiLevelType w:val="hybridMultilevel"/>
    <w:tmpl w:val="73BC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6E6F"/>
    <w:multiLevelType w:val="hybridMultilevel"/>
    <w:tmpl w:val="A9746D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8036E82"/>
    <w:multiLevelType w:val="hybridMultilevel"/>
    <w:tmpl w:val="98A206E2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1528105784">
    <w:abstractNumId w:val="1"/>
  </w:num>
  <w:num w:numId="2" w16cid:durableId="1669822064">
    <w:abstractNumId w:val="10"/>
  </w:num>
  <w:num w:numId="3" w16cid:durableId="883448058">
    <w:abstractNumId w:val="8"/>
  </w:num>
  <w:num w:numId="4" w16cid:durableId="134761864">
    <w:abstractNumId w:val="11"/>
  </w:num>
  <w:num w:numId="5" w16cid:durableId="1963068666">
    <w:abstractNumId w:val="4"/>
  </w:num>
  <w:num w:numId="6" w16cid:durableId="1926374051">
    <w:abstractNumId w:val="0"/>
  </w:num>
  <w:num w:numId="7" w16cid:durableId="419177697">
    <w:abstractNumId w:val="7"/>
  </w:num>
  <w:num w:numId="8" w16cid:durableId="1665233616">
    <w:abstractNumId w:val="3"/>
  </w:num>
  <w:num w:numId="9" w16cid:durableId="1213496831">
    <w:abstractNumId w:val="14"/>
  </w:num>
  <w:num w:numId="10" w16cid:durableId="411201378">
    <w:abstractNumId w:val="15"/>
  </w:num>
  <w:num w:numId="11" w16cid:durableId="1114128070">
    <w:abstractNumId w:val="6"/>
  </w:num>
  <w:num w:numId="12" w16cid:durableId="1239438382">
    <w:abstractNumId w:val="16"/>
  </w:num>
  <w:num w:numId="13" w16cid:durableId="1718360016">
    <w:abstractNumId w:val="17"/>
  </w:num>
  <w:num w:numId="14" w16cid:durableId="1542286173">
    <w:abstractNumId w:val="12"/>
  </w:num>
  <w:num w:numId="15" w16cid:durableId="164520137">
    <w:abstractNumId w:val="9"/>
  </w:num>
  <w:num w:numId="16" w16cid:durableId="493768166">
    <w:abstractNumId w:val="2"/>
  </w:num>
  <w:num w:numId="17" w16cid:durableId="1974212020">
    <w:abstractNumId w:val="5"/>
  </w:num>
  <w:num w:numId="18" w16cid:durableId="1345592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15"/>
    <w:rsid w:val="00030BED"/>
    <w:rsid w:val="00055C82"/>
    <w:rsid w:val="000A2EE7"/>
    <w:rsid w:val="000C1099"/>
    <w:rsid w:val="000D6213"/>
    <w:rsid w:val="00100387"/>
    <w:rsid w:val="001860DA"/>
    <w:rsid w:val="002970BE"/>
    <w:rsid w:val="002B0569"/>
    <w:rsid w:val="00306B25"/>
    <w:rsid w:val="003B0431"/>
    <w:rsid w:val="004179FD"/>
    <w:rsid w:val="00464784"/>
    <w:rsid w:val="004A3D06"/>
    <w:rsid w:val="00564D29"/>
    <w:rsid w:val="00660FCE"/>
    <w:rsid w:val="007C7F8F"/>
    <w:rsid w:val="007E7ECB"/>
    <w:rsid w:val="00840994"/>
    <w:rsid w:val="008C2633"/>
    <w:rsid w:val="0090679F"/>
    <w:rsid w:val="009E5F14"/>
    <w:rsid w:val="00AE7841"/>
    <w:rsid w:val="00B64819"/>
    <w:rsid w:val="00B93BCA"/>
    <w:rsid w:val="00BD7215"/>
    <w:rsid w:val="00D3339F"/>
    <w:rsid w:val="00DC369E"/>
    <w:rsid w:val="00DD7164"/>
    <w:rsid w:val="00E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EBA"/>
  <w15:chartTrackingRefBased/>
  <w15:docId w15:val="{9FD52609-EB9C-4F74-B450-CF4B5A7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215"/>
    <w:pPr>
      <w:ind w:left="720"/>
      <w:contextualSpacing/>
    </w:pPr>
  </w:style>
  <w:style w:type="paragraph" w:styleId="Bezodstpw">
    <w:name w:val="No Spacing"/>
    <w:uiPriority w:val="1"/>
    <w:qFormat/>
    <w:rsid w:val="00BD72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Nowak</cp:lastModifiedBy>
  <cp:revision>10</cp:revision>
  <cp:lastPrinted>2021-05-26T12:05:00Z</cp:lastPrinted>
  <dcterms:created xsi:type="dcterms:W3CDTF">2021-05-26T10:24:00Z</dcterms:created>
  <dcterms:modified xsi:type="dcterms:W3CDTF">2023-03-12T17:55:00Z</dcterms:modified>
</cp:coreProperties>
</file>